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210"/>
        <w:gridCol w:w="339"/>
        <w:gridCol w:w="660"/>
        <w:gridCol w:w="209"/>
        <w:gridCol w:w="451"/>
        <w:gridCol w:w="326"/>
        <w:gridCol w:w="498"/>
        <w:gridCol w:w="352"/>
        <w:gridCol w:w="74"/>
        <w:gridCol w:w="835"/>
        <w:gridCol w:w="440"/>
        <w:gridCol w:w="1900"/>
      </w:tblGrid>
      <w:tr w:rsidR="00C3073B">
        <w:trPr>
          <w:trHeight w:val="449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7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C3073B" w:rsidTr="00EE107A">
        <w:trPr>
          <w:trHeight w:val="449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09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C3073B">
        <w:trPr>
          <w:trHeight w:val="473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11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87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11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506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5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506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7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7182" w:rsidTr="003D3FF3">
        <w:trPr>
          <w:trHeight w:val="460"/>
        </w:trPr>
        <w:tc>
          <w:tcPr>
            <w:tcW w:w="1470" w:type="dxa"/>
            <w:vAlign w:val="center"/>
          </w:tcPr>
          <w:p w:rsidR="00FE7182" w:rsidRDefault="00FE71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7485" w:type="dxa"/>
            <w:gridSpan w:val="15"/>
            <w:vAlign w:val="center"/>
          </w:tcPr>
          <w:p w:rsidR="00FE7182" w:rsidRDefault="00FE7182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FE7182" w:rsidRDefault="00FE71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5"/>
        </w:trPr>
        <w:tc>
          <w:tcPr>
            <w:tcW w:w="11295" w:type="dxa"/>
            <w:gridSpan w:val="18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C3073B">
        <w:trPr>
          <w:trHeight w:val="391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265E25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5"/>
            <w:tcBorders>
              <w:bottom w:val="single" w:sz="4" w:space="0" w:color="auto"/>
            </w:tcBorders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tcBorders>
              <w:bottom w:val="single" w:sz="4" w:space="0" w:color="auto"/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tcBorders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11295" w:type="dxa"/>
            <w:gridSpan w:val="18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C3073B">
        <w:trPr>
          <w:trHeight w:val="664"/>
        </w:trPr>
        <w:tc>
          <w:tcPr>
            <w:tcW w:w="11295" w:type="dxa"/>
            <w:gridSpan w:val="1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11295" w:type="dxa"/>
            <w:gridSpan w:val="18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723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8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2042"/>
        </w:trPr>
        <w:tc>
          <w:tcPr>
            <w:tcW w:w="11295" w:type="dxa"/>
            <w:gridSpan w:val="18"/>
            <w:vAlign w:val="center"/>
          </w:tcPr>
          <w:p w:rsidR="00C3073B" w:rsidRDefault="00265E25" w:rsidP="00FE7182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（注意事项：应聘人员须按照该报名登记表填写，否则作无效报名处理。）</w:t>
            </w:r>
          </w:p>
          <w:p w:rsidR="00C3073B" w:rsidRDefault="00C3073B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C3073B" w:rsidRDefault="00C3073B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C3073B" w:rsidRDefault="00FF0604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</w:t>
            </w:r>
            <w:r w:rsidR="00265E25">
              <w:rPr>
                <w:rFonts w:ascii="宋体" w:hAnsi="宋体" w:hint="eastAsia"/>
                <w:b/>
                <w:sz w:val="24"/>
              </w:rPr>
              <w:t>本人签名：</w:t>
            </w: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C3073B" w:rsidRDefault="00307A71">
      <w:pPr>
        <w:jc w:val="center"/>
      </w:pPr>
      <w:r w:rsidRPr="00307A71">
        <w:rPr>
          <w:rFonts w:ascii="黑体" w:eastAsia="黑体" w:hAnsi="黑体" w:hint="eastAsia"/>
          <w:b/>
          <w:sz w:val="28"/>
          <w:szCs w:val="28"/>
        </w:rPr>
        <w:t>南京市浦口区汤泉街道2019年村（社区）工作人员招聘</w:t>
      </w:r>
      <w:r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C3073B" w:rsidSect="00D15F0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7C" w:rsidRDefault="00F7197C">
      <w:r>
        <w:separator/>
      </w:r>
    </w:p>
  </w:endnote>
  <w:endnote w:type="continuationSeparator" w:id="1">
    <w:p w:rsidR="00F7197C" w:rsidRDefault="00F7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B" w:rsidRDefault="00FF0592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4.6pt;height:11pt;z-index:251657216;mso-wrap-style:none;mso-wrap-edited:f;mso-wrap-distance-left:0;mso-wrap-distance-right:0;mso-position-horizontal:center;mso-position-horizontal-relative:margin" filled="f" stroked="f">
          <v:textbox style="mso-fit-shape-to-text:t" inset="0,0,0,0">
            <w:txbxContent>
              <w:p w:rsidR="00C3073B" w:rsidRDefault="00FF0592">
                <w:pPr>
                  <w:pStyle w:val="a4"/>
                </w:pPr>
                <w:r>
                  <w:fldChar w:fldCharType="begin"/>
                </w:r>
                <w:r w:rsidR="00265E25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B" w:rsidRDefault="00FF0592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0;width:4.6pt;height:11pt;z-index:251658240;mso-wrap-style:none;mso-wrap-edited:f;mso-wrap-distance-left:0;mso-wrap-distance-right:0;mso-position-horizontal:center;mso-position-horizontal-relative:margin" filled="f" stroked="f">
          <v:textbox style="mso-fit-shape-to-text:t" inset="0,0,0,0">
            <w:txbxContent>
              <w:p w:rsidR="00C3073B" w:rsidRDefault="00FF0592">
                <w:pPr>
                  <w:pStyle w:val="a4"/>
                </w:pPr>
                <w:r>
                  <w:fldChar w:fldCharType="begin"/>
                </w:r>
                <w:r w:rsidR="00265E25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FE7182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7C" w:rsidRDefault="00F7197C">
      <w:r>
        <w:separator/>
      </w:r>
    </w:p>
  </w:footnote>
  <w:footnote w:type="continuationSeparator" w:id="1">
    <w:p w:rsidR="00F7197C" w:rsidRDefault="00F7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B" w:rsidRDefault="00C3073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42FFA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0CA0"/>
    <w:rsid w:val="00195F79"/>
    <w:rsid w:val="001A4CD0"/>
    <w:rsid w:val="001A7CC9"/>
    <w:rsid w:val="001B5C13"/>
    <w:rsid w:val="001B628D"/>
    <w:rsid w:val="001C70DE"/>
    <w:rsid w:val="001D215C"/>
    <w:rsid w:val="001E45B1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65E25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07A71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5756"/>
    <w:rsid w:val="005D64A5"/>
    <w:rsid w:val="006618D2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0C2F"/>
    <w:rsid w:val="00B93244"/>
    <w:rsid w:val="00B955EA"/>
    <w:rsid w:val="00BA74C4"/>
    <w:rsid w:val="00BC498C"/>
    <w:rsid w:val="00BE3CE8"/>
    <w:rsid w:val="00C075C1"/>
    <w:rsid w:val="00C3073B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3B63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15F09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107A"/>
    <w:rsid w:val="00EE50BF"/>
    <w:rsid w:val="00F03D3D"/>
    <w:rsid w:val="00F12024"/>
    <w:rsid w:val="00F64299"/>
    <w:rsid w:val="00F663FA"/>
    <w:rsid w:val="00F7197C"/>
    <w:rsid w:val="00FA0C76"/>
    <w:rsid w:val="00FB21AD"/>
    <w:rsid w:val="00FB46B3"/>
    <w:rsid w:val="00FC0356"/>
    <w:rsid w:val="00FE7182"/>
    <w:rsid w:val="00FF0592"/>
    <w:rsid w:val="00FF0604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F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1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D15F09"/>
  </w:style>
  <w:style w:type="character" w:customStyle="1" w:styleId="Char1">
    <w:name w:val="页眉 Char"/>
    <w:link w:val="a5"/>
    <w:uiPriority w:val="99"/>
    <w:semiHidden/>
    <w:rsid w:val="00D15F09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D15F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F0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cp:lastPrinted>2019-03-26T03:14:00Z</cp:lastPrinted>
  <dcterms:created xsi:type="dcterms:W3CDTF">2019-05-20T06:10:00Z</dcterms:created>
  <dcterms:modified xsi:type="dcterms:W3CDTF">2019-05-20T06:41:00Z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